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B64D" w14:textId="77777777" w:rsidR="00AE5BEF" w:rsidRPr="00AE5BEF" w:rsidRDefault="00AE5BEF" w:rsidP="00907C98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94949"/>
          <w:spacing w:val="1"/>
          <w:kern w:val="36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b/>
          <w:bCs/>
          <w:color w:val="494949"/>
          <w:spacing w:val="1"/>
          <w:kern w:val="36"/>
          <w:sz w:val="28"/>
          <w:szCs w:val="28"/>
          <w:lang/>
        </w:rPr>
        <w:t>Льготы для инвалидов</w:t>
      </w:r>
    </w:p>
    <w:p w14:paraId="6FFE8B2D" w14:textId="77777777" w:rsidR="00AE5BEF" w:rsidRPr="00AE5BEF" w:rsidRDefault="00AE5BEF" w:rsidP="00907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ПАМЯТКА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br/>
        <w:t>для людей с инвалидностью</w:t>
      </w:r>
    </w:p>
    <w:p w14:paraId="132E2A12" w14:textId="77777777" w:rsidR="00AE5BEF" w:rsidRPr="00AE5BEF" w:rsidRDefault="00AE5BEF" w:rsidP="00907C98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ЛЬГОТЫ, ПРАВА И ГАРАНТИИ</w:t>
      </w:r>
    </w:p>
    <w:p w14:paraId="6D10BD97" w14:textId="77777777" w:rsidR="00AE5BEF" w:rsidRPr="00AE5BEF" w:rsidRDefault="00AE5BEF" w:rsidP="00812F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Предоставляются в соответствии с Законом Республики Беларусь «О государственных социальных льготах, правах и гарантиях для отдельных категорий граждан»(далее – Закон).</w:t>
      </w:r>
    </w:p>
    <w:p w14:paraId="36464DE1" w14:textId="77777777" w:rsidR="00AE5BEF" w:rsidRPr="00AE5BEF" w:rsidRDefault="00AE5BEF" w:rsidP="00812F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Граждане с инвалидностью реализуют свои права на государственные социальные льготы, права и гарантии на основании удостоверения инвалида, выдаваемого медико-реабилитационными экспертными комиссиями, согласно приложению 6, утвержденному постановлением Совета Министров Республики Беларусь от 13 декабря 2007 г. № 1738 «Об утверждении Положения о порядке представления документов, на основании которых осуществляется реализации права на государственные социальные льготы, права и гарантии отдельным категориям граждан».</w:t>
      </w:r>
    </w:p>
    <w:p w14:paraId="42268CAD" w14:textId="77777777" w:rsidR="00AE5BEF" w:rsidRPr="00AE5BEF" w:rsidRDefault="00AE5BEF" w:rsidP="00907C9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/>
        </w:rPr>
        <w:t>Инвалиды I и II группы</w:t>
      </w:r>
    </w:p>
    <w:p w14:paraId="202DD3E5" w14:textId="77777777" w:rsidR="00725B45" w:rsidRDefault="00AE5BEF" w:rsidP="00AB3B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В соответствии с Законом имеют право на:</w:t>
      </w:r>
      <w:r w:rsidR="00907C98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  <w:t xml:space="preserve">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90-процентную скидку от стоимости лекарственных средств, выдаваемых по рецептам врачей в пределах перечня основных лекарственных средств, а с хирургическими заболеваниями – также перевязочных материалов (при наличии соответствующего медицинского заключения) в порядке, определяемом Правительством Республики Беларусь;</w:t>
      </w:r>
      <w:r w:rsidR="00907C98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  <w:t xml:space="preserve">    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бесплатное изготовление и ремонт зубных протезов (за исключением протезов из драгоценных металлов, металлоакрилатов (металлокомпозитов), металлокерамики и фарфора, а также нанесения защитно-декоративного покрытия изнитрид-титана) в государственных организациях здравоохранения по месту жительства;</w:t>
      </w:r>
      <w:r w:rsidR="00907C98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  <w:t xml:space="preserve">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бесплатное либо льготное обеспечение техническими средствами социальной реабилитации в соответствии с Государственным реестром (перечнем) технических средств социальной реабилитации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vertAlign w:val="superscript"/>
          <w:lang/>
        </w:rPr>
        <w:t>1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 в порядке и на условиях, определяемых Правительством Республики Беларусь, (обеспечение средствами реабилитации осуществляется органами по труду, занятости и социальной защите местных исполнительных и распорядительных органов и (или) государственными организациями здравоохранения бесплатно (на льготных условиях) на основании индивидуальной программы реабилитации инвалида или заключения врачебно-консультационной комиссии государственной организации);</w:t>
      </w:r>
    </w:p>
    <w:p w14:paraId="049CA158" w14:textId="41D1942A" w:rsidR="00AB3BB9" w:rsidRDefault="00AE5BEF" w:rsidP="00AB3B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 xml:space="preserve">первоочередное бесплатное санаторно-курортное лечение (при наличии медицинских показаний и отсутствии медицинских противопоказаний) или оздоровление (при отсутствии медицинских противопоказаний) (для неработающих инвалидов), (лица, сопровождающие инвалидов I группы в санаторно-курортные или оздоровительные организации, обеспечиваются путевками на санаторно-курортное лечение или оздоровление бесплатно (без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lastRenderedPageBreak/>
        <w:t>лечения) при условии, что необходимость в таком сопровождении подтверждается заключением врачебно-консультационной комиссии государственной организации здравоохранения);</w:t>
      </w:r>
    </w:p>
    <w:p w14:paraId="2B652EB8" w14:textId="77777777" w:rsidR="00AB3BB9" w:rsidRDefault="00AB3BB9" w:rsidP="00AB3B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 xml:space="preserve"> </w:t>
      </w:r>
      <w:r w:rsidR="00AE5BEF"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бесплатный проезд на железнодорожном транспорте общего пользования в поездах городских линий, внутреннем водном транспорте общего пользования, осуществляющем городские перевозки пассажиров в регулярном сообщении, городском электрическом транспорте и в метрополитене, на автомобильном транспорте общего пользования, осуществляющем городские автомобильные перевозки пассажиров в регулярном сообщении, кроме такси, независимо от места жительства, а проживающие на территории сельсоветов, поселков городского типа и городов районного подчинения, являющихся административно-территориальными единицами, поселков городского типа, являющихся территориальными единицами (в случае, если они являются административными центрами районов), городов районного подчинения, являющихся территориальными единицами, – также на автомобильном транспорте общего пользования, осуществляющем междугородные автомобильные перевозки пассажиров в регулярном сообщении, в пределах границ района по месту жительства (также для лица, сопровождающего инвалида I группы);</w:t>
      </w:r>
    </w:p>
    <w:p w14:paraId="67CA9C03" w14:textId="07E65C07" w:rsidR="003C6A63" w:rsidRDefault="00907C98" w:rsidP="00AB3B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  <w:t xml:space="preserve"> </w:t>
      </w:r>
      <w:r w:rsidR="00AE5BEF"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бесплатный проезд на железнодорожном транспорте общего пользования в поездах региональных линий экономкласса, внутреннем водном транспорте общего пользования, осуществляющем пригородные перевозки пассажиров в регулярном сообщении, автомобильном транспорте общего пользования, осуществляющем пригородные автомобильные перевозки пассажиров в регулярном сообщении, кроме такси (также для лица, сопровождающего инвалида I группы);</w:t>
      </w:r>
    </w:p>
    <w:p w14:paraId="5BEF9DD1" w14:textId="2DD38A55" w:rsidR="00AE5BEF" w:rsidRPr="00AE5BEF" w:rsidRDefault="00AE5BEF" w:rsidP="00AB3B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50-процентную скидку с платы за техническое обслуживание и (или) пользование жилым помещением в пределах 20 квадратных метров общей площади занимаемого жилого помещения и право на 50-процентную скидку с платы за коммунальные услуги (горячее и холодное водоснабжение, водоотведение (канализация), газо-, электро- и теплоснабжение, пользование лифтом, вывоз, обезвреживание и переработка твердых коммунальных отходов) по установленным законодательством тарифам в пределах утвержденных норм потребления, а проживающие в домах без центрального отопления – за топливо, приобретаемое в пределах норм, установленных законодательством для продажи населению (для инвалидов, не имеющих трудоспособных членов семьи, обязанных по закону их содержать, и проживающие одни либо только с инвалидами I или II группы и (или) с неработающими пенсионерами, достигшими возраста, дающего право на пенсию по возрасту на общих основаниях).</w:t>
      </w:r>
    </w:p>
    <w:p w14:paraId="12863405" w14:textId="0073F033" w:rsidR="00AE5BEF" w:rsidRPr="00AE5BEF" w:rsidRDefault="00AE5BEF" w:rsidP="003C6A6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 xml:space="preserve">Государственный реестр (перечень) технических средств социальной реабилитации, Положение о порядке обеспечения граждан техническими средствами социальной реабилитации органами по труду, занятости и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lastRenderedPageBreak/>
        <w:t>социальной защите, утверждены постановлением Совета Министров Республики Беларусь от 11 декабря 2007 г. № 1722.</w:t>
      </w:r>
    </w:p>
    <w:p w14:paraId="4186562B" w14:textId="77777777" w:rsidR="00AE5BEF" w:rsidRPr="00AE5BEF" w:rsidRDefault="00AE5BEF" w:rsidP="00907C9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/>
        </w:rPr>
        <w:t>Инвалиды III группы</w:t>
      </w:r>
    </w:p>
    <w:p w14:paraId="59A48BDB" w14:textId="430FE8F1" w:rsidR="00AE5BEF" w:rsidRPr="00AE5BEF" w:rsidRDefault="00AE5BEF" w:rsidP="00907C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В соответствии с Законом имеют право на:</w:t>
      </w:r>
      <w:r w:rsidR="003C6A63"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 xml:space="preserve">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на 50-процентную скидку со стоимости лекарственных средств, выдаваемых по рецептам врачей в пределах перечня основных лекарственных средств в порядке, определяемом Правительством Республики Беларусь, для лечения заболевания, приведшего к инвалидности.</w:t>
      </w:r>
    </w:p>
    <w:p w14:paraId="18964167" w14:textId="77777777" w:rsidR="00AE5BEF" w:rsidRPr="00AE5BEF" w:rsidRDefault="00AE5BEF" w:rsidP="00907C9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/>
        </w:rPr>
        <w:t>Дети–инвалиды в возрасте до 18 лет</w:t>
      </w:r>
    </w:p>
    <w:p w14:paraId="26D390CE" w14:textId="77777777" w:rsidR="003C6A63" w:rsidRDefault="00AE5BEF" w:rsidP="00907C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В соответствии с Законом имеют право на:</w:t>
      </w:r>
      <w:r w:rsidR="003C6A63"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 xml:space="preserve">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бесплатное обеспечение лекарственными средствами, выдаваемыми по рецептам врачей в пределах перечня основных лекарственных средств, в порядке, определяемом Правительством Республики Беларусь;</w:t>
      </w:r>
      <w:r w:rsidR="003C6A63"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 xml:space="preserve">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бесплатное изготовление и ремонт зубных протезов (за исключением протезов из драгоценных металлов, металлоакрилатов (металлокомпозитов), металлокерамики и фарфора, а также нанесения защитно-декоративного покрытия из нитрид-титана) в государственных организациях здравоохранения по месту жительства;</w:t>
      </w:r>
      <w:r w:rsidR="00907C98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  <w:t xml:space="preserve">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бесплатное обеспечение техническими средствами социальной реабилитации в соответствии с Государственным реестром (перечнем) технических средств социальной реабилитации в порядке и на условиях, определяемых Правительством Республики Беларусь, (обеспечение средствами реабилитации осуществляется органами по труду, занятости и социальной защите местных исполнительных и распорядительных органов и (или) государственными организациями здравоохранения бесплатно (на льготных условиях) на основании индивидуальной программы реабилитации инвалида или заключения врачебно-консультационной комиссии государственной организации);</w:t>
      </w:r>
    </w:p>
    <w:p w14:paraId="7F86A60B" w14:textId="77777777" w:rsidR="00AB3BB9" w:rsidRDefault="00AE5BEF" w:rsidP="00907C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первоочередное бесплатное санаторно-курортное лечение (при наличии медицинских показаний и отсутствии медицинских противопоказаний) или оздоровление (при отсутствии медицинских противопоказаний).</w:t>
      </w:r>
      <w:r w:rsidR="003C6A63"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 xml:space="preserve">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Лица, сопровождающие инвалидов I группы, детей-инвалидов в возрасте до 18 лет в санаторно-курортные или оздоровительные организации, обеспечиваются путевками на санаторно-курортное лечение или оздоровление бесплатно (без лечения) при условии, что необходимость в таком сопровождении подтверждается заключением врачебно-консультационной комиссии государственной организации здравоохранения;</w:t>
      </w:r>
      <w:r w:rsidR="00907C98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  <w:t xml:space="preserve">     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 xml:space="preserve">бесплатный проезд на железнодорожном транспорте общего пользования в поездах городских линий, внутреннем водном транспорте общего пользования, осуществляющем городские перевозки пассажиров в регулярном сообщении, городском электрическом транспорте и в метрополитене, на автомобильном транспорте общего пользования, осуществляющем городские автомобильные перевозки пассажиров в регулярном сообщении, кроме такси, независимо от места жительства, а проживающие на территории сельсоветов, поселков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lastRenderedPageBreak/>
        <w:t>городского типа и городов районного подчинения, являющихся административно-территориальными единицами, поселков городского типа, являющихся территориальными единицами (в случае, если они являются административными центрами районов), городов районного подчинения, являющихся территориальными единицами, – также на автомобильном транспорте общего пользования, осуществляющем междугородные автомобильные перевозки пассажиров в регулярном сообщении, в пределах границ района по месту жительства и лицу, сопровождающему ребенка-инвалида;</w:t>
      </w:r>
    </w:p>
    <w:p w14:paraId="5757D506" w14:textId="49332F58" w:rsidR="00AE5BEF" w:rsidRPr="00AE5BEF" w:rsidRDefault="00AE5BEF" w:rsidP="00907C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бесплатный проезд на железнодорожном транспорте общего пользования в поездах региональных линий экономкласса, внутреннем водном транспорте общего пользования, осуществляющем пригородные перевозки пассажиров в регулярном сообщении, автомобильном транспорте общего пользования, осуществляющем пригородные автомобильные перевозки пассажиров в регулярном сообщении, кроме такси, и лицу, сопровождающему ребенка-инвалида.</w:t>
      </w:r>
    </w:p>
    <w:p w14:paraId="5F942164" w14:textId="77777777" w:rsidR="00AE5BEF" w:rsidRPr="00AE5BEF" w:rsidRDefault="00AE5BEF" w:rsidP="00907C9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/>
        </w:rPr>
        <w:t>ВИДЫ МАТЕРИАЛЬНОЙ ПОДДЕРЖКИ</w:t>
      </w:r>
    </w:p>
    <w:p w14:paraId="50D1EDD7" w14:textId="74B05B25" w:rsidR="00AE5BEF" w:rsidRPr="00AE5BEF" w:rsidRDefault="00AE5BEF" w:rsidP="00907C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Нуждающимся в социальной поддержке гражданам может быть предоставлена материальная поддержка в виде государственной адресной социальной помощи ( далее – ГАСП) и материальной помощи из средств Фонда социальной защиты населения Министерства труда и социальной защиты Республики Беларусь (далее – материальная помощь).</w:t>
      </w:r>
      <w:r w:rsidR="003C6A63"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 xml:space="preserve">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Вопросы предоставления населению ГАСП регулируются Указом Президента Республики Беларусь от 19 января 2012 г. № 41 «О государственной адресной социальной помощи».ГАСП может предоставляться в виде ежемесячного и единовременного социальных пособий.Ежемесячное социальное пособие предоставляется семьям, у которых среднедушевой доход за 12 месяцев, предшествующих месяцу обращения за помощью, по объективным причинам ниже наибольшей величины бюджета прожиточного минимума в среднем на душу населения за два последних квартала (далее – критерий нуждаемости). Размер ежемесячного социального пособия составляет положительную разность между критерием нуждаемости и среднедушевым доходом семьи и пересчитывается при увеличении критерия нуждаемости. Предоставляется такое пособие на период до 6 месяцев.</w:t>
      </w:r>
      <w:r w:rsidR="00907C98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  <w:t xml:space="preserve">        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Единовременное социальное пособие предоставляется семьям при наступлении трудной жизненной ситуации и условии, что их среднедушевой доход не превышает 150 процентов критерия нуждаемости.</w:t>
      </w:r>
      <w:r w:rsidR="00907C98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  <w:t xml:space="preserve">        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 xml:space="preserve">Наличие трудной жизненной ситуации, дающей право на предоставление единовременного социального пособия, подтверждается документально и (или) устанавливается специальной комиссией на основании акта обследования. Размер такого пособия в зависимости от трудной жизненной ситуации, в которой находится семья, составляет до 10 бюджетов прожиточного минимума в среднем на душу населения (далее – БПМ).В соответствии с Инструкцией о порядке оказания нуждающимся пожилым и нетрудоспособным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lastRenderedPageBreak/>
        <w:t>гражданам материальной помощи из средств Фонда социальной защиты населения Министерства труда и социальной защиты Республики Беларусь, утвержденной постановлением Министерства социальной защиты Республики Беларусь от 3 августа 2001 г. № 9, неработающим инвалидам также может оказываться материальная помощь.Размер материальной помощи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vertAlign w:val="superscript"/>
          <w:lang/>
        </w:rPr>
        <w:t>2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 в каждом конкретном случае устанавливается руководителем органа по труду, занятости и социальной защите или территориального центра социального обслуживания населения на основании заявления, акта обследования материально-бытового положения и, при необходимости, других документов, подтверждающих необходимость оказания помощи.</w:t>
      </w:r>
      <w:r w:rsidR="00907C98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  <w:t xml:space="preserve">         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В исключительных случаях материальная помощь в размере до 3 БПМ может быть оказана комитетом по труду, занятости и социальной защите облисполкомов (Минского горисполкома). В таких случаях решение принимается его председателем на основании ходатайства органа по труду, занятости и социальной защите с обоснованием необходимости оказания такой помощи.</w:t>
      </w:r>
    </w:p>
    <w:p w14:paraId="209E3C41" w14:textId="77777777" w:rsidR="00AE5BEF" w:rsidRPr="00AE5BEF" w:rsidRDefault="00AE5BEF" w:rsidP="0090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vertAlign w:val="superscript"/>
          <w:lang/>
        </w:rPr>
        <w:t>2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Материальная помощь оказывается, как правило, один раз в течение календарного года. Повторное оказание материальной помощи в календарном году возможно лишь в исключительных случаях особой нуждаемости.</w:t>
      </w:r>
    </w:p>
    <w:p w14:paraId="717A59B5" w14:textId="77777777" w:rsidR="00AE5BEF" w:rsidRPr="00AE5BEF" w:rsidRDefault="00AE5BEF" w:rsidP="00907C9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/>
        </w:rPr>
        <w:t>СОЦИАЛЬНОЕ ОБСЛУЖИВАНИЕ</w:t>
      </w:r>
    </w:p>
    <w:p w14:paraId="15B620BB" w14:textId="0CBCA9E1" w:rsidR="003C6A63" w:rsidRDefault="00AE5BEF" w:rsidP="00907C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Оказание социальных услуг регулируются Законом Республики Беларусь «О социальном обслуживании».</w:t>
      </w:r>
      <w:r w:rsidR="00907C98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  <w:t xml:space="preserve">         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В каждом административном районе республики функционирует территориальный центр социального обслуживания населения, деятельность которых направлена на организацию и оказание нуждающимся гражданам социальных услуг в формах стационарного, полустационарного, нестационарного, срочного социального обслуживания, социального обслуживания на дому</w:t>
      </w:r>
      <w:r w:rsidR="00907C98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  <w:t xml:space="preserve">       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Территориальные центры предоставляют различные виды социальных услуг (социально-бытовые, социально-реабилитационные, социально-посреднические, услуги сиделки, услуги сопровождаемого проживания и другие) в соответствии с перечнем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услугами.</w:t>
      </w:r>
      <w:r w:rsidR="00907C98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  <w:t xml:space="preserve">       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Социальные услуги гражданам оказываются на безвозмездной и возмездной основе. Условия предоставления территориальными центрами социальных услуг, входящих в перечень в пределах установленных норм и нормативов, зависят от материального положения и состава семьи нетрудоспособного гражданина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vertAlign w:val="superscript"/>
          <w:lang/>
        </w:rPr>
        <w:t>4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.</w:t>
      </w:r>
      <w:r w:rsidR="00907C98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  <w:t xml:space="preserve">         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Оказание социальных услуг осуществляется территориальным центром на основании письменного заявления и договора оказания социальных услуг, заключенного между гражданином (его законным представителем), с одной стороны, и территориальным центром, с другой стороны, при наличии у гражданина медицинских показаний и (или) отсутствии медицинских противопоказаний, подтвержденных медицинской справкой о состоянии здоровья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vertAlign w:val="superscript"/>
          <w:lang/>
        </w:rPr>
        <w:t>5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.</w:t>
      </w:r>
    </w:p>
    <w:p w14:paraId="7DD07B9F" w14:textId="6FF85EF0" w:rsidR="00AE5BEF" w:rsidRPr="00AE5BEF" w:rsidRDefault="00907C98" w:rsidP="00907C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val="ru-RU"/>
        </w:rPr>
        <w:lastRenderedPageBreak/>
        <w:t xml:space="preserve"> </w:t>
      </w:r>
      <w:r w:rsidR="00AE5BEF"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По вопросам разъяснения социальных льгот, прав и гарантий, оказания материальной поддержки, социальных услуг необходимо обращаться в орган по труду, занятости и социальной защите, территориальный центр по месту жительства.</w:t>
      </w:r>
    </w:p>
    <w:p w14:paraId="4223812A" w14:textId="77777777" w:rsidR="00AE5BEF" w:rsidRPr="00AE5BEF" w:rsidRDefault="00AE5BEF" w:rsidP="0090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vertAlign w:val="superscript"/>
          <w:lang/>
        </w:rPr>
        <w:t>3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 Постановление Совета Министров Республики Беларусь от 27 декабря 2012 г. № 1218 «О некоторых вопросах оказания социальных услуг».</w:t>
      </w:r>
    </w:p>
    <w:p w14:paraId="671F1294" w14:textId="77777777" w:rsidR="00AE5BEF" w:rsidRPr="00AE5BEF" w:rsidRDefault="00AE5BEF" w:rsidP="0090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vertAlign w:val="superscript"/>
          <w:lang/>
        </w:rPr>
        <w:t>4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 Инструкция о порядке и условиях оказания социальных услуг государственными учреждениями социального обслуживания, утвержденная постановлением Министерства труда и социальной защиты Республики Беларусь от 26 января 2013 г. № 11.</w:t>
      </w:r>
    </w:p>
    <w:p w14:paraId="2E18AE4E" w14:textId="77777777" w:rsidR="00AE5BEF" w:rsidRPr="00AE5BEF" w:rsidRDefault="00AE5BEF" w:rsidP="0090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</w:pP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vertAlign w:val="superscript"/>
          <w:lang/>
        </w:rPr>
        <w:t>5</w:t>
      </w:r>
      <w:r w:rsidRPr="00AE5BE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/>
        </w:rPr>
        <w:t> Перечень медицинских показаний и медицинских противопоказаний для оказания социальных услуг в учреждениях социального обслуживания, утвержденный постановлением Министерства труда и социальной защиты Республики Беларусь и Министерства здравоохранения Республики Беларусь от 10.01.2013 № 3/4.</w:t>
      </w:r>
    </w:p>
    <w:p w14:paraId="03E3A774" w14:textId="77777777" w:rsidR="006C734A" w:rsidRPr="00907C98" w:rsidRDefault="006C734A" w:rsidP="00907C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734A" w:rsidRPr="0090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EF"/>
    <w:rsid w:val="000412C9"/>
    <w:rsid w:val="00230960"/>
    <w:rsid w:val="003C6A63"/>
    <w:rsid w:val="00440AA7"/>
    <w:rsid w:val="006C734A"/>
    <w:rsid w:val="00725B45"/>
    <w:rsid w:val="00812F18"/>
    <w:rsid w:val="00907C98"/>
    <w:rsid w:val="009263F9"/>
    <w:rsid w:val="00AB3BB9"/>
    <w:rsid w:val="00AE5BEF"/>
    <w:rsid w:val="00F56C8E"/>
    <w:rsid w:val="00F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294A"/>
  <w15:chartTrackingRefBased/>
  <w15:docId w15:val="{10568423-8F3B-4124-B0AB-EBD42268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2026-03-16T08:59:00Z</dcterms:created>
  <dcterms:modified xsi:type="dcterms:W3CDTF">2026-03-17T07:20:00Z</dcterms:modified>
</cp:coreProperties>
</file>